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E5367" w14:textId="77777777" w:rsidR="00595E2C" w:rsidRPr="00595E2C" w:rsidRDefault="00595E2C" w:rsidP="00595E2C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95E2C">
        <w:rPr>
          <w:rFonts w:ascii="Times New Roman" w:eastAsia="Calibri" w:hAnsi="Times New Roman" w:cs="Times New Roman"/>
          <w:sz w:val="28"/>
          <w:szCs w:val="28"/>
        </w:rPr>
        <w:t>Расписание занятий для 3 а класса на 20.04. – 24.04.2020г.</w:t>
      </w:r>
    </w:p>
    <w:tbl>
      <w:tblPr>
        <w:tblStyle w:val="a3"/>
        <w:tblW w:w="148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992"/>
        <w:gridCol w:w="1700"/>
        <w:gridCol w:w="2409"/>
        <w:gridCol w:w="5101"/>
        <w:gridCol w:w="2835"/>
      </w:tblGrid>
      <w:tr w:rsidR="00595E2C" w:rsidRPr="00595E2C" w14:paraId="28C91AA4" w14:textId="77777777" w:rsidTr="00595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5296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95E2C">
              <w:rPr>
                <w:rFonts w:ascii="Times New Roman" w:hAnsi="Times New Roman"/>
                <w:sz w:val="24"/>
                <w:szCs w:val="24"/>
              </w:rPr>
              <w:t>Чис-ло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18DC" w14:textId="77777777" w:rsidR="00595E2C" w:rsidRPr="00595E2C" w:rsidRDefault="00595E2C" w:rsidP="00595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9DFE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ECAA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3C54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450B" w14:textId="77777777" w:rsidR="00595E2C" w:rsidRPr="00595E2C" w:rsidRDefault="00595E2C" w:rsidP="00595E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B1BB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595E2C" w:rsidRPr="00595E2C" w14:paraId="6A93A914" w14:textId="77777777" w:rsidTr="00595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D8E6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C8CB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12.50-13.20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E23FA65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549EF0D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90F4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Одна секунда в жизни класса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A234" w14:textId="77777777" w:rsidR="00595E2C" w:rsidRPr="00595E2C" w:rsidRDefault="00595E2C" w:rsidP="00595E2C">
            <w:pPr>
              <w:shd w:val="clear" w:color="auto" w:fill="FFFFFF"/>
              <w:textAlignment w:val="top"/>
              <w:rPr>
                <w:rFonts w:ascii="Arial" w:hAnsi="Arial" w:cs="Arial"/>
                <w:sz w:val="23"/>
                <w:szCs w:val="23"/>
              </w:rPr>
            </w:pPr>
            <w:r w:rsidRPr="00595E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Просмотр видеоролика </w:t>
            </w:r>
            <w:hyperlink r:id="rId4" w:tgtFrame="_blank" w:history="1">
              <w:proofErr w:type="spellStart"/>
              <w:r w:rsidRPr="00595E2C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multiurok.ru</w:t>
              </w:r>
            </w:hyperlink>
            <w:r w:rsidRPr="00595E2C">
              <w:rPr>
                <w:rFonts w:ascii="Verdana" w:hAnsi="Verdana" w:cs="Arial"/>
                <w:sz w:val="23"/>
                <w:szCs w:val="23"/>
              </w:rPr>
              <w:t>›</w:t>
            </w:r>
            <w:hyperlink r:id="rId5" w:tgtFrame="_blank" w:history="1">
              <w:r w:rsidRPr="00595E2C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files</w:t>
              </w:r>
              <w:proofErr w:type="spellEnd"/>
              <w:r w:rsidRPr="00595E2C">
                <w:rPr>
                  <w:rFonts w:ascii="Arial" w:hAnsi="Arial" w:cs="Arial"/>
                  <w:color w:val="0000FF"/>
                  <w:sz w:val="23"/>
                  <w:szCs w:val="23"/>
                  <w:u w:val="single"/>
                </w:rPr>
                <w:t>/prezentatsiia…temu-sekunda.html</w:t>
              </w:r>
            </w:hyperlink>
          </w:p>
          <w:p w14:paraId="6B707C41" w14:textId="77777777" w:rsidR="00595E2C" w:rsidRPr="00595E2C" w:rsidRDefault="00595E2C" w:rsidP="00595E2C">
            <w:pPr>
              <w:keepNext/>
              <w:keepLines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55BC1DF" w14:textId="77777777" w:rsidR="00595E2C" w:rsidRPr="00595E2C" w:rsidRDefault="00595E2C" w:rsidP="00595E2C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 xml:space="preserve">2. Игра </w:t>
            </w:r>
            <w:proofErr w:type="gramStart"/>
            <w:r w:rsidRPr="00595E2C">
              <w:rPr>
                <w:rFonts w:ascii="Times New Roman" w:hAnsi="Times New Roman"/>
                <w:sz w:val="24"/>
                <w:szCs w:val="24"/>
              </w:rPr>
              <w:t>« Весёлые</w:t>
            </w:r>
            <w:proofErr w:type="gramEnd"/>
            <w:r w:rsidRPr="00595E2C">
              <w:rPr>
                <w:rFonts w:ascii="Times New Roman" w:hAnsi="Times New Roman"/>
                <w:sz w:val="24"/>
                <w:szCs w:val="24"/>
              </w:rPr>
              <w:t xml:space="preserve"> часы»</w:t>
            </w:r>
            <w:r w:rsidRPr="00595E2C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3C297662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5E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Учи.ру</w:t>
            </w:r>
            <w:proofErr w:type="spellEnd"/>
            <w:r w:rsidRPr="00595E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https://uchi.ru/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566F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595E2C" w:rsidRPr="00595E2C" w14:paraId="7CB1EA1A" w14:textId="77777777" w:rsidTr="00595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A4C6B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6AC8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12.50-13.20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D274030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5D660DA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Юные грамотеи</w:t>
            </w:r>
          </w:p>
          <w:p w14:paraId="3C4E8F38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CD93348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2621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Как правильно извиниться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72B8" w14:textId="77777777" w:rsidR="00595E2C" w:rsidRPr="00595E2C" w:rsidRDefault="00595E2C" w:rsidP="00595E2C">
            <w:pPr>
              <w:shd w:val="clear" w:color="auto" w:fill="FFFFFF"/>
              <w:spacing w:line="402" w:lineRule="atLeast"/>
              <w:ind w:left="-167" w:right="-33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5E2C">
              <w:rPr>
                <w:rFonts w:ascii="Times New Roman" w:eastAsia="Times New Roman" w:hAnsi="Times New Roman"/>
                <w:bCs/>
                <w:sz w:val="24"/>
                <w:szCs w:val="24"/>
              </w:rPr>
              <w:t>1.Посмотреть презентацию на тему "Извинение"</w:t>
            </w:r>
          </w:p>
          <w:p w14:paraId="7EEDAF31" w14:textId="77777777" w:rsidR="00595E2C" w:rsidRPr="00595E2C" w:rsidRDefault="00551B4A" w:rsidP="00595E2C">
            <w:pPr>
              <w:shd w:val="clear" w:color="auto" w:fill="FFFFFF"/>
              <w:spacing w:line="402" w:lineRule="atLeast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tgtFrame="_blank" w:history="1">
              <w:r w:rsidR="00595E2C" w:rsidRPr="00595E2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</w:rPr>
                <w:t>multiurok.ru</w:t>
              </w:r>
            </w:hyperlink>
            <w:r w:rsidR="00595E2C" w:rsidRPr="00595E2C">
              <w:rPr>
                <w:rFonts w:ascii="Times New Roman" w:eastAsia="Times New Roman" w:hAnsi="Times New Roman"/>
                <w:bCs/>
                <w:sz w:val="24"/>
                <w:szCs w:val="24"/>
              </w:rPr>
              <w:t>›</w:t>
            </w:r>
          </w:p>
          <w:p w14:paraId="7F66ED66" w14:textId="77777777" w:rsidR="00595E2C" w:rsidRPr="00595E2C" w:rsidRDefault="00595E2C" w:rsidP="00595E2C">
            <w:pPr>
              <w:rPr>
                <w:sz w:val="24"/>
                <w:szCs w:val="24"/>
              </w:rPr>
            </w:pPr>
            <w:r w:rsidRPr="00595E2C">
              <w:rPr>
                <w:color w:val="000000"/>
                <w:sz w:val="23"/>
                <w:szCs w:val="23"/>
                <w:shd w:val="clear" w:color="auto" w:fill="FFFFFF"/>
              </w:rPr>
              <w:t xml:space="preserve">2. Выполнить задания на </w:t>
            </w:r>
            <w:r w:rsidRPr="00595E2C"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>сайте Umnazia.ru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52F9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 xml:space="preserve"> Не предусмотрено</w:t>
            </w:r>
          </w:p>
        </w:tc>
      </w:tr>
      <w:tr w:rsidR="00595E2C" w:rsidRPr="00595E2C" w14:paraId="7383276A" w14:textId="77777777" w:rsidTr="00595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EADE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3791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6A1853F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D81BE58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Театр 100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0491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Внутренний монолог»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C1D46" w14:textId="77777777" w:rsidR="00595E2C" w:rsidRPr="00595E2C" w:rsidRDefault="00595E2C" w:rsidP="00595E2C">
            <w:pPr>
              <w:keepNext/>
              <w:keepLines/>
              <w:shd w:val="clear" w:color="auto" w:fill="FFFFFF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E2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1. Посмотреть </w:t>
            </w:r>
            <w:proofErr w:type="gramStart"/>
            <w:r w:rsidRPr="00595E2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видеоролик </w:t>
            </w:r>
            <w:r w:rsidRPr="00595E2C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595E2C">
              <w:rPr>
                <w:rFonts w:ascii="Times New Roman" w:eastAsia="Times New Roman" w:hAnsi="Times New Roman"/>
                <w:sz w:val="24"/>
                <w:szCs w:val="24"/>
              </w:rPr>
              <w:t>Диалог и монолог»</w:t>
            </w:r>
          </w:p>
          <w:p w14:paraId="6FABBDCD" w14:textId="77777777" w:rsidR="00595E2C" w:rsidRPr="00595E2C" w:rsidRDefault="00595E2C" w:rsidP="00595E2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5E2C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interneturok.r</w:t>
            </w:r>
            <w:proofErr w:type="spellEnd"/>
            <w:proofErr w:type="gramEnd"/>
          </w:p>
          <w:p w14:paraId="2A9D443B" w14:textId="77777777" w:rsidR="00595E2C" w:rsidRPr="00595E2C" w:rsidRDefault="00595E2C" w:rsidP="00595E2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E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595E2C"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  <w:t xml:space="preserve"> </w:t>
            </w:r>
            <w:r w:rsidRPr="00595E2C">
              <w:rPr>
                <w:rFonts w:ascii="Times New Roman" w:eastAsia="Times New Roman" w:hAnsi="Times New Roman"/>
                <w:sz w:val="24"/>
                <w:szCs w:val="24"/>
              </w:rPr>
              <w:t xml:space="preserve">Чтение сказки С. Козлова «Снежный цветок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4E7E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595E2C" w:rsidRPr="00595E2C" w14:paraId="04FEA403" w14:textId="77777777" w:rsidTr="00595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003A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6824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12.50-13.20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A351A52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23FB58C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Тропинка к своему 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9C24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Что такое сотрудничество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FA94" w14:textId="77777777" w:rsidR="00595E2C" w:rsidRPr="00595E2C" w:rsidRDefault="00595E2C" w:rsidP="00595E2C">
            <w:pPr>
              <w:keepNext/>
              <w:keepLines/>
              <w:shd w:val="clear" w:color="auto" w:fill="FFFFFF"/>
              <w:outlineLvl w:val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95E2C">
              <w:rPr>
                <w:rFonts w:ascii="Times New Roman" w:eastAsia="Times New Roman" w:hAnsi="Times New Roman"/>
                <w:bCs/>
                <w:sz w:val="24"/>
                <w:szCs w:val="24"/>
              </w:rPr>
              <w:t>1.Посмотреть презентация на тему "Сотрудничество"</w:t>
            </w:r>
            <w:r w:rsidRPr="00595E2C">
              <w:rPr>
                <w:rFonts w:ascii="Times New Roman" w:eastAsia="Times New Roman" w:hAnsi="Times New Roman"/>
                <w:b/>
                <w:bCs/>
                <w:color w:val="365F91"/>
                <w:sz w:val="24"/>
                <w:szCs w:val="24"/>
              </w:rPr>
              <w:t xml:space="preserve"> </w:t>
            </w:r>
            <w:hyperlink r:id="rId7" w:tgtFrame="_blank" w:history="1">
              <w:r w:rsidRPr="00595E2C">
                <w:rPr>
                  <w:rFonts w:ascii="Cambria" w:eastAsia="Times New Roman" w:hAnsi="Cambria"/>
                  <w:b/>
                  <w:bCs/>
                  <w:sz w:val="24"/>
                  <w:szCs w:val="24"/>
                  <w:u w:val="single"/>
                  <w:shd w:val="clear" w:color="auto" w:fill="FFFFFF"/>
                </w:rPr>
                <w:t>videouroki.net</w:t>
              </w:r>
            </w:hyperlink>
          </w:p>
          <w:p w14:paraId="3947D004" w14:textId="77777777" w:rsidR="00595E2C" w:rsidRPr="00595E2C" w:rsidRDefault="00595E2C" w:rsidP="00595E2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5E2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Посмотреть мультфильм «Лебедь, щука и рак», поставленный по басне И.А. Крылова.</w:t>
            </w:r>
          </w:p>
          <w:p w14:paraId="1303F18A" w14:textId="77777777" w:rsidR="00595E2C" w:rsidRPr="00595E2C" w:rsidRDefault="00595E2C" w:rsidP="00595E2C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95E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3. Ответить на вопрос: </w:t>
            </w:r>
            <w:proofErr w:type="gramStart"/>
            <w:r w:rsidRPr="00595E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« Почему</w:t>
            </w:r>
            <w:proofErr w:type="gramEnd"/>
            <w:r w:rsidRPr="00595E2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произошли разногласия между тремя персонажами ?»</w:t>
            </w:r>
          </w:p>
          <w:p w14:paraId="1955E492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79AD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595E2C" w:rsidRPr="00595E2C" w14:paraId="566BCEAA" w14:textId="77777777" w:rsidTr="00595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C97A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C249D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D4B4"/>
            <w:hideMark/>
          </w:tcPr>
          <w:p w14:paraId="51A565F6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BD4B4"/>
          </w:tcPr>
          <w:p w14:paraId="514580C8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Основы православной культуры</w:t>
            </w:r>
          </w:p>
          <w:p w14:paraId="726A6081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  <w:p w14:paraId="76052B9F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F676F38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Пасхальная седмица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E2285F1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Просмотреть видеоролик</w:t>
            </w:r>
          </w:p>
          <w:p w14:paraId="0D795D26" w14:textId="77777777" w:rsidR="00595E2C" w:rsidRPr="00595E2C" w:rsidRDefault="00551B4A" w:rsidP="00595E2C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8" w:history="1">
              <w:r w:rsidR="00595E2C" w:rsidRPr="00595E2C">
                <w:rPr>
                  <w:rFonts w:ascii="Times New Roman" w:eastAsia="SimSun" w:hAnsi="Times New Roman" w:cs="Mangal"/>
                  <w:kern w:val="3"/>
                  <w:sz w:val="24"/>
                  <w:szCs w:val="24"/>
                  <w:u w:val="single"/>
                  <w:lang w:eastAsia="zh-CN" w:bidi="hi-IN"/>
                </w:rPr>
                <w:t>https://youtu.be/PHf-ZWsyzVU</w:t>
              </w:r>
            </w:hyperlink>
          </w:p>
          <w:p w14:paraId="03F7322E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Просмотреть мастер -класс в </w:t>
            </w: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VK</w:t>
            </w:r>
          </w:p>
          <w:p w14:paraId="3D4CCB1B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“Декупаж пасхального яйца», выполнить работу</w:t>
            </w:r>
          </w:p>
          <w:p w14:paraId="46188DB8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YouTube Noto" w:eastAsia="SimSun" w:hAnsi="YouTube Noto" w:cs="Mangal"/>
                <w:b/>
                <w:color w:val="FFFFFF"/>
                <w:spacing w:val="15"/>
                <w:kern w:val="3"/>
                <w:sz w:val="34"/>
                <w:szCs w:val="24"/>
                <w:lang w:eastAsia="zh-CN" w:bidi="hi-IN"/>
              </w:rPr>
              <w:t>выполнить работу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1AD8D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595E2C" w:rsidRPr="00595E2C" w14:paraId="55067442" w14:textId="77777777" w:rsidTr="00595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444CD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154F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FAE5150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D7258A8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Калейдоскоп замечательных игр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02C4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Комплексная игра-приключение</w:t>
            </w:r>
          </w:p>
          <w:p w14:paraId="6F36FBF5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6CCF48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58B894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DBAD0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 xml:space="preserve">Посмотреть презентацию </w:t>
            </w:r>
            <w:proofErr w:type="spellStart"/>
            <w:r w:rsidRPr="00595E2C"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 w:rsidRPr="00595E2C">
              <w:rPr>
                <w:rFonts w:ascii="Times New Roman" w:hAnsi="Times New Roman"/>
                <w:sz w:val="24"/>
                <w:szCs w:val="24"/>
              </w:rPr>
              <w:t>. Разучить несколько игр.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AE7A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595E2C" w:rsidRPr="00595E2C" w14:paraId="09ECB811" w14:textId="77777777" w:rsidTr="00595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DE37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E6CE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12.50-13.20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B4E4C5F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5D4A2B1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Познаю родной край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3366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Рыбы, обитающие в реках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9463" w14:textId="77777777" w:rsidR="00595E2C" w:rsidRPr="00595E2C" w:rsidRDefault="00595E2C" w:rsidP="00595E2C">
            <w:pPr>
              <w:shd w:val="clear" w:color="auto" w:fill="FFFFFF"/>
              <w:spacing w:line="402" w:lineRule="atLeast"/>
              <w:ind w:left="-167" w:right="-33"/>
              <w:outlineLvl w:val="1"/>
              <w:rPr>
                <w:rFonts w:ascii="Times New Roman" w:eastAsia="Times New Roman" w:hAnsi="Times New Roman"/>
                <w:sz w:val="36"/>
                <w:szCs w:val="36"/>
              </w:rPr>
            </w:pPr>
            <w:r w:rsidRPr="00595E2C">
              <w:rPr>
                <w:rFonts w:ascii="Times New Roman" w:eastAsia="Times New Roman" w:hAnsi="Times New Roman"/>
                <w:bCs/>
                <w:sz w:val="24"/>
                <w:szCs w:val="24"/>
              </w:rPr>
              <w:t>1.Посмотреть презентация</w:t>
            </w:r>
            <w:r w:rsidRPr="00595E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595E2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 "</w:t>
              </w:r>
              <w:r w:rsidRPr="00595E2C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</w:rPr>
                <w:t>Рыбы</w:t>
              </w:r>
              <w:r w:rsidRPr="00595E2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 </w:t>
              </w:r>
              <w:r w:rsidRPr="00595E2C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</w:rPr>
                <w:t>Самарской</w:t>
              </w:r>
              <w:r w:rsidRPr="00595E2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 </w:t>
              </w:r>
              <w:r w:rsidRPr="00595E2C">
                <w:rPr>
                  <w:rFonts w:ascii="Times New Roman" w:eastAsia="Times New Roman" w:hAnsi="Times New Roman"/>
                  <w:bCs/>
                  <w:sz w:val="24"/>
                  <w:szCs w:val="24"/>
                  <w:u w:val="single"/>
                </w:rPr>
                <w:t>области</w:t>
              </w:r>
              <w:r w:rsidRPr="00595E2C"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 xml:space="preserve">"         </w:t>
              </w:r>
            </w:hyperlink>
          </w:p>
          <w:p w14:paraId="658B8CFA" w14:textId="77777777" w:rsidR="00595E2C" w:rsidRPr="00595E2C" w:rsidRDefault="00551B4A" w:rsidP="00595E2C">
            <w:pPr>
              <w:shd w:val="clear" w:color="auto" w:fill="FFFFFF"/>
              <w:spacing w:line="402" w:lineRule="atLeast"/>
              <w:outlineLvl w:val="1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val="en-US" w:eastAsia="ru-RU"/>
              </w:rPr>
            </w:pPr>
            <w:hyperlink r:id="rId10" w:tgtFrame="_blank" w:history="1">
              <w:proofErr w:type="spellStart"/>
              <w:r w:rsidR="00595E2C" w:rsidRPr="00595E2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infourok.ru</w:t>
              </w:r>
            </w:hyperlink>
            <w:r w:rsidR="00595E2C" w:rsidRPr="00595E2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›</w:t>
            </w:r>
            <w:hyperlink r:id="rId11" w:tgtFrame="_blank" w:history="1">
              <w:r w:rsidR="00595E2C" w:rsidRPr="00595E2C">
                <w:rPr>
                  <w:rFonts w:ascii="Times New Roman" w:eastAsia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val="en-US"/>
                </w:rPr>
                <w:t>prezentaciya-ribi-samarskoy-oblast</w:t>
              </w:r>
            </w:hyperlink>
            <w:r w:rsidR="00595E2C" w:rsidRPr="00595E2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="00595E2C" w:rsidRPr="00595E2C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14:paraId="35AC4C21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DF16AC0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 xml:space="preserve">2. Составить кроссворд </w:t>
            </w:r>
            <w:proofErr w:type="gramStart"/>
            <w:r w:rsidRPr="00595E2C">
              <w:rPr>
                <w:rFonts w:ascii="Times New Roman" w:hAnsi="Times New Roman"/>
                <w:sz w:val="24"/>
                <w:szCs w:val="24"/>
              </w:rPr>
              <w:t>на  тему</w:t>
            </w:r>
            <w:proofErr w:type="gramEnd"/>
            <w:r w:rsidRPr="00595E2C">
              <w:rPr>
                <w:rFonts w:ascii="Times New Roman" w:hAnsi="Times New Roman"/>
                <w:sz w:val="24"/>
                <w:szCs w:val="24"/>
              </w:rPr>
              <w:t xml:space="preserve"> «Рыбы»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1CA5" w14:textId="77777777" w:rsidR="00595E2C" w:rsidRPr="00595E2C" w:rsidRDefault="00595E2C" w:rsidP="00595E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595E2C" w:rsidRPr="00595E2C" w14:paraId="32166DA5" w14:textId="77777777" w:rsidTr="00595E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1AA6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2E2C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1BC4F5A0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E0FB1F8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Уроки танцев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75CC" w14:textId="77777777" w:rsidR="00595E2C" w:rsidRPr="00595E2C" w:rsidRDefault="00595E2C" w:rsidP="00595E2C">
            <w:pPr>
              <w:rPr>
                <w:rFonts w:ascii="Times New Roman" w:hAnsi="Times New Roman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Прогонная репетиция выученных танцев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F2F0" w14:textId="77777777" w:rsidR="00595E2C" w:rsidRPr="00595E2C" w:rsidRDefault="00595E2C" w:rsidP="00595E2C">
            <w:pPr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1. Посмотреть видеоролик и выполнить комплекс упражнений</w:t>
            </w:r>
            <w:r w:rsidRPr="00595E2C">
              <w:rPr>
                <w:rFonts w:ascii="Times New Roman" w:hAnsi="Times New Roman"/>
                <w:color w:val="444444"/>
                <w:sz w:val="24"/>
                <w:szCs w:val="24"/>
              </w:rPr>
              <w:t xml:space="preserve"> «Танцевальные упражнения (шаги галоп)</w:t>
            </w:r>
            <w:r w:rsidRPr="00595E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23EEDAD" w14:textId="77777777" w:rsidR="00595E2C" w:rsidRPr="00595E2C" w:rsidRDefault="00551B4A" w:rsidP="00595E2C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595E2C" w:rsidRPr="00595E2C">
                <w:rPr>
                  <w:color w:val="0000FF"/>
                  <w:sz w:val="24"/>
                  <w:szCs w:val="24"/>
                  <w:u w:val="single"/>
                </w:rPr>
                <w:t>https://drive.google.com/file/d/1cIMbOHta0DuVoTJj3wSQ2qf3dvFQPPm3/view</w:t>
              </w:r>
            </w:hyperlink>
          </w:p>
          <w:p w14:paraId="7330F5DD" w14:textId="77777777" w:rsidR="00595E2C" w:rsidRPr="00595E2C" w:rsidRDefault="00595E2C" w:rsidP="00595E2C">
            <w:pPr>
              <w:rPr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 xml:space="preserve"> 2. Прогонная репетиция выученных танцев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0E68" w14:textId="77777777" w:rsidR="00595E2C" w:rsidRPr="00595E2C" w:rsidRDefault="00595E2C" w:rsidP="00595E2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95E2C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w14:paraId="21791FD2" w14:textId="77777777" w:rsidR="00595E2C" w:rsidRPr="00595E2C" w:rsidRDefault="00595E2C" w:rsidP="00595E2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49D646" w14:textId="77777777" w:rsidR="00595E2C" w:rsidRPr="00595E2C" w:rsidRDefault="00595E2C" w:rsidP="00551B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595E2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Расписание </w:t>
      </w:r>
      <w:proofErr w:type="gramStart"/>
      <w:r w:rsidRPr="00595E2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внеурочных  занятий</w:t>
      </w:r>
      <w:proofErr w:type="gramEnd"/>
      <w:r w:rsidRPr="00595E2C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3 «В» класса  20.04-24.04.2020г.</w:t>
      </w:r>
    </w:p>
    <w:p w14:paraId="03AE0384" w14:textId="77777777" w:rsidR="00595E2C" w:rsidRPr="00595E2C" w:rsidRDefault="00595E2C" w:rsidP="00551B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0"/>
        <w:gridCol w:w="1559"/>
        <w:gridCol w:w="1485"/>
        <w:gridCol w:w="2233"/>
        <w:gridCol w:w="2566"/>
        <w:gridCol w:w="3652"/>
        <w:gridCol w:w="2085"/>
      </w:tblGrid>
      <w:tr w:rsidR="00595E2C" w:rsidRPr="00595E2C" w14:paraId="52749EBC" w14:textId="77777777" w:rsidTr="007935E0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98863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число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228F6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A4DE5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2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B0C94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E610F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E4761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5204B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595E2C" w:rsidRPr="00595E2C" w14:paraId="4F84841D" w14:textId="77777777" w:rsidTr="007935E0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A62B2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91CAF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Понедельник</w:t>
            </w:r>
          </w:p>
          <w:p w14:paraId="60BE2D21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13.00-13.30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636BB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EABC8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Я - гражданин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0D745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Сохранить прекрасное, вечное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F5412" w14:textId="77777777" w:rsidR="00595E2C" w:rsidRPr="00595E2C" w:rsidRDefault="00595E2C" w:rsidP="00595E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95E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Просмотреть  в</w:t>
            </w:r>
            <w:proofErr w:type="gramEnd"/>
            <w:r w:rsidRPr="00595E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95E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 w:eastAsia="zh-CN" w:bidi="hi-IN"/>
              </w:rPr>
              <w:t>VK</w:t>
            </w:r>
            <w:r w:rsidRPr="00595E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мультфильмы о дружбе. Записать в тетради размышление по теме: </w:t>
            </w:r>
            <w:proofErr w:type="gramStart"/>
            <w:r w:rsidRPr="00595E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 Каким</w:t>
            </w:r>
            <w:proofErr w:type="gramEnd"/>
            <w:r w:rsidRPr="00595E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должен быть друг»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926DC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  <w:tr w:rsidR="00595E2C" w:rsidRPr="00595E2C" w14:paraId="19D1FEAD" w14:textId="77777777" w:rsidTr="007935E0"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D1D3C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20.04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75253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Понедельник</w:t>
            </w:r>
          </w:p>
          <w:p w14:paraId="114E1797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14.00-14.30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BC2BC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AA00F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Азбука безопасного движения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B195F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Детские забавы. Где можно </w:t>
            </w:r>
            <w:proofErr w:type="gramStart"/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играть ,</w:t>
            </w:r>
            <w:proofErr w:type="gramEnd"/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а где нельзя.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914A6" w14:textId="77777777" w:rsidR="00595E2C" w:rsidRPr="00595E2C" w:rsidRDefault="00595E2C" w:rsidP="00595E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Просмотреть видеоролик</w:t>
            </w:r>
          </w:p>
          <w:p w14:paraId="4F69F48D" w14:textId="77777777" w:rsidR="00595E2C" w:rsidRPr="00595E2C" w:rsidRDefault="00551B4A" w:rsidP="00595E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13" w:history="1">
              <w:r w:rsidR="00595E2C" w:rsidRPr="00595E2C">
                <w:rPr>
                  <w:rFonts w:ascii="Times New Roman" w:eastAsia="SimSun" w:hAnsi="Times New Roman" w:cs="Times New Roman"/>
                  <w:kern w:val="3"/>
                  <w:sz w:val="24"/>
                  <w:szCs w:val="24"/>
                  <w:lang w:eastAsia="zh-CN" w:bidi="hi-IN"/>
                </w:rPr>
                <w:t>https://www.youtube.com/watch?v=HMOI3DN6iM8</w:t>
              </w:r>
            </w:hyperlink>
          </w:p>
          <w:p w14:paraId="2ED7B3AB" w14:textId="77777777" w:rsidR="00595E2C" w:rsidRPr="00595E2C" w:rsidRDefault="00595E2C" w:rsidP="00595E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«Где можно кататься на роликах»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476EC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4023005E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  <w:tr w:rsidR="00595E2C" w:rsidRPr="00595E2C" w14:paraId="501B18F8" w14:textId="77777777" w:rsidTr="007935E0">
        <w:trPr>
          <w:trHeight w:val="1497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3F53C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21.04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83D618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Вторник</w:t>
            </w:r>
          </w:p>
          <w:p w14:paraId="0AB8FB4A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13.30-14.00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CEB92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627E4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Юные грамотеи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A52660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Как правильно извиняться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BE14D4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Просмотреть видеоролика</w:t>
            </w:r>
          </w:p>
          <w:p w14:paraId="6331EEB1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gramStart"/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« Уроки</w:t>
            </w:r>
            <w:proofErr w:type="gramEnd"/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хороших манер»</w:t>
            </w:r>
          </w:p>
          <w:p w14:paraId="0D9EE8CD" w14:textId="77777777" w:rsidR="00595E2C" w:rsidRPr="00595E2C" w:rsidRDefault="00551B4A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14" w:history="1">
              <w:r w:rsidR="00595E2C" w:rsidRPr="00595E2C">
                <w:rPr>
                  <w:rFonts w:ascii="Times New Roman" w:eastAsia="SimSun" w:hAnsi="Times New Roman" w:cs="Mangal"/>
                  <w:kern w:val="3"/>
                  <w:sz w:val="24"/>
                  <w:szCs w:val="24"/>
                  <w:lang w:eastAsia="zh-CN" w:bidi="hi-IN"/>
                </w:rPr>
                <w:t>https://russia.tv/video/show/brand_id/10991/episode_id/118271/video_id/118271/viewtype/picture/</w:t>
              </w:r>
            </w:hyperlink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5B48D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06FC41EB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16798CCC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  <w:tr w:rsidR="00595E2C" w:rsidRPr="00595E2C" w14:paraId="4E134565" w14:textId="77777777" w:rsidTr="007935E0">
        <w:trPr>
          <w:trHeight w:val="2145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99B80A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21.04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61839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Вторник</w:t>
            </w:r>
          </w:p>
          <w:p w14:paraId="544C0C36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13.30-14.00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D54BA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826A1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Театр 100 лиц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EDE22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Внутренний монолог.</w:t>
            </w:r>
          </w:p>
          <w:p w14:paraId="647C8A8D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Чтение сказки </w:t>
            </w:r>
            <w:proofErr w:type="spellStart"/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С.Козлова</w:t>
            </w:r>
            <w:proofErr w:type="spellEnd"/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«Снежный цветок»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C3903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Просмотреть </w:t>
            </w:r>
            <w:proofErr w:type="gramStart"/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спектакль  в</w:t>
            </w:r>
            <w:proofErr w:type="gramEnd"/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VK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3F03F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07A477A8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4B8F288B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  <w:tr w:rsidR="00595E2C" w:rsidRPr="00595E2C" w14:paraId="77A7C88C" w14:textId="77777777" w:rsidTr="007935E0">
        <w:trPr>
          <w:trHeight w:val="2145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A18EB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22.04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AD86C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Среда</w:t>
            </w:r>
          </w:p>
          <w:p w14:paraId="46CD7409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12.00-12.30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95E13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AF2D1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Уроки танцев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215B0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Calibri" w:hAnsi="Times New Roman" w:cs="Times New Roman"/>
                <w:sz w:val="24"/>
                <w:szCs w:val="24"/>
              </w:rPr>
              <w:t>Прогонная репетиция выученных танцев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6F202" w14:textId="77777777" w:rsidR="00595E2C" w:rsidRPr="00595E2C" w:rsidRDefault="00595E2C" w:rsidP="00595E2C">
            <w:pPr>
              <w:autoSpaceDN w:val="0"/>
              <w:spacing w:after="20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Calibri" w:hAnsi="Times New Roman" w:cs="Times New Roman"/>
                <w:sz w:val="24"/>
                <w:szCs w:val="24"/>
              </w:rPr>
              <w:t>1. Посмотреть видеоролик и выполнить комплекс упражнений</w:t>
            </w:r>
            <w:r w:rsidRPr="00595E2C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«Танцевальные упражнения (шаги галоп)</w:t>
            </w:r>
            <w:r w:rsidRPr="00595E2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2CCEEDE0" w14:textId="77777777" w:rsidR="00595E2C" w:rsidRPr="00595E2C" w:rsidRDefault="00551B4A" w:rsidP="00595E2C">
            <w:pPr>
              <w:autoSpaceDN w:val="0"/>
              <w:spacing w:after="200" w:line="276" w:lineRule="auto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15" w:history="1">
              <w:r w:rsidR="00595E2C" w:rsidRPr="00595E2C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https://drive.google.com/file/d/1cIMbOHta0DuVoTJj3wSQ2qf3dvFQPPm3/view</w:t>
              </w:r>
            </w:hyperlink>
          </w:p>
          <w:p w14:paraId="1988783A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Прогонная репетиция выученных танцев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91859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  <w:tr w:rsidR="00595E2C" w:rsidRPr="00595E2C" w14:paraId="160CF9FE" w14:textId="77777777" w:rsidTr="007935E0">
        <w:trPr>
          <w:trHeight w:val="2145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5A83A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22.04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3C590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Среда</w:t>
            </w:r>
          </w:p>
          <w:p w14:paraId="564EEEF7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13.00-13.30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268C7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A551E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Калейдоскоп замечательных игр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00391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Ситуативные игры-упражнения.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2596D6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Просмотреть презентацию в </w:t>
            </w:r>
            <w:proofErr w:type="gramStart"/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val="en-US" w:eastAsia="zh-CN" w:bidi="hi-IN"/>
              </w:rPr>
              <w:t>VK</w:t>
            </w: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Разучить</w:t>
            </w:r>
            <w:proofErr w:type="gramEnd"/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несколько игр.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87353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  <w:tr w:rsidR="00595E2C" w:rsidRPr="00595E2C" w14:paraId="3B6A3AC0" w14:textId="77777777" w:rsidTr="007935E0">
        <w:trPr>
          <w:trHeight w:val="2145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F39A7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24.04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36DDF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Пятница</w:t>
            </w:r>
          </w:p>
          <w:p w14:paraId="6E8AD24F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13.00-13.30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319C8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 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0FBE1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Клуб юных экономистов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FBA1A3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Конкуренция: хорошо это или плохо?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494D9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Посмотреть видеоурок Тетушки совы https://youtu.be/F5n821NyBRM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F303C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  <w:tr w:rsidR="00595E2C" w:rsidRPr="00595E2C" w14:paraId="465753E2" w14:textId="77777777" w:rsidTr="007935E0">
        <w:trPr>
          <w:trHeight w:val="2145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CA021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24.04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7FDA8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Пятница</w:t>
            </w:r>
          </w:p>
          <w:p w14:paraId="7F4B16FB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14.00-14.30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D8C3F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ЭОР</w:t>
            </w:r>
          </w:p>
        </w:tc>
        <w:tc>
          <w:tcPr>
            <w:tcW w:w="22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A50D6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Я познаю родной край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BF6A3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Промысловые рыбы.</w:t>
            </w:r>
          </w:p>
          <w:p w14:paraId="7BF19D55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Рациональное использование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DC913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Викторина «Рыбы»</w:t>
            </w:r>
          </w:p>
          <w:p w14:paraId="1A87E035" w14:textId="77777777" w:rsidR="00595E2C" w:rsidRPr="00595E2C" w:rsidRDefault="00551B4A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16" w:history="1">
              <w:r w:rsidR="00595E2C" w:rsidRPr="00595E2C">
                <w:rPr>
                  <w:rFonts w:ascii="Times New Roman" w:eastAsia="SimSun" w:hAnsi="Times New Roman" w:cs="Mangal"/>
                  <w:kern w:val="3"/>
                  <w:sz w:val="24"/>
                  <w:szCs w:val="24"/>
                  <w:lang w:eastAsia="zh-CN" w:bidi="hi-IN"/>
                </w:rPr>
                <w:t>https://xn--j1ahfl.xn--p1ai/library/viktorina_ribi_videomaterial_prezentatciya_072620.html</w:t>
              </w:r>
            </w:hyperlink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0FFEF" w14:textId="77777777" w:rsidR="00595E2C" w:rsidRPr="00595E2C" w:rsidRDefault="00595E2C" w:rsidP="00595E2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595E2C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</w:tbl>
    <w:p w14:paraId="1F39D9B3" w14:textId="77777777" w:rsidR="00595E2C" w:rsidRPr="00595E2C" w:rsidRDefault="00595E2C" w:rsidP="00595E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9615E47" w14:textId="77777777" w:rsidR="00595E2C" w:rsidRPr="00595E2C" w:rsidRDefault="00595E2C" w:rsidP="00595E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76A90BF" w14:textId="77777777" w:rsidR="00595E2C" w:rsidRPr="00595E2C" w:rsidRDefault="00595E2C" w:rsidP="00595E2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72C7D0E" w14:textId="77777777" w:rsidR="00595E2C" w:rsidRPr="00595E2C" w:rsidRDefault="00595E2C" w:rsidP="00595E2C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5E2C">
        <w:rPr>
          <w:rFonts w:ascii="Times New Roman" w:eastAsia="Calibri" w:hAnsi="Times New Roman" w:cs="Times New Roman"/>
          <w:sz w:val="24"/>
          <w:szCs w:val="24"/>
        </w:rPr>
        <w:t>Расписание ВД для 3Б класса с 20. 04 по 22.04</w:t>
      </w:r>
    </w:p>
    <w:tbl>
      <w:tblPr>
        <w:tblStyle w:val="1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1"/>
        <w:gridCol w:w="1318"/>
      </w:tblGrid>
      <w:tr w:rsidR="00595E2C" w:rsidRPr="00595E2C" w14:paraId="7E13C19D" w14:textId="77777777" w:rsidTr="00551B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5842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8B1C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6E51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D54B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Занятие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7D1C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4CFF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CAD3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595E2C" w:rsidRPr="00595E2C" w14:paraId="7049C910" w14:textId="77777777" w:rsidTr="00551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9061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CC40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12.00-12.20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62AAC7D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2E27E6FE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«Уроки танцев»</w:t>
            </w:r>
          </w:p>
          <w:p w14:paraId="4BD55EDC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Тычинина Ирина</w:t>
            </w:r>
          </w:p>
          <w:p w14:paraId="53A50DCA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DF7D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Пластика.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7D6" w14:textId="77777777" w:rsidR="00595E2C" w:rsidRPr="00595E2C" w:rsidRDefault="00551B4A" w:rsidP="00595E2C">
            <w:pPr>
              <w:rPr>
                <w:rFonts w:ascii="Calibri" w:eastAsia="Calibri" w:hAnsi="Calibri" w:cs="Times New Roman"/>
              </w:rPr>
            </w:pPr>
            <w:hyperlink r:id="rId17" w:history="1">
              <w:r w:rsidR="00595E2C" w:rsidRPr="00595E2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https://www.youtube.com/watch?v=afgeWv-TlHo</w:t>
              </w:r>
            </w:hyperlink>
          </w:p>
          <w:p w14:paraId="7D538618" w14:textId="77777777" w:rsidR="00595E2C" w:rsidRPr="00595E2C" w:rsidRDefault="00595E2C" w:rsidP="00595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Выполнить упражнения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4042" w14:textId="77777777" w:rsidR="00595E2C" w:rsidRPr="00595E2C" w:rsidRDefault="00595E2C" w:rsidP="00595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5E2C" w:rsidRPr="00595E2C" w14:paraId="7E7937C1" w14:textId="77777777" w:rsidTr="00551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67A4" w14:textId="77777777" w:rsidR="00595E2C" w:rsidRPr="00595E2C" w:rsidRDefault="00595E2C" w:rsidP="00595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F018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13.00-13.20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4356A9AD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6EB82D55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«Я - гражданин»</w:t>
            </w:r>
          </w:p>
          <w:p w14:paraId="2AB00DC4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Тычинина</w:t>
            </w:r>
          </w:p>
          <w:p w14:paraId="3F0CE3A8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14:paraId="6C867A7F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4B80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Общечеловеческие проблемы. Сохранить мир.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66F6" w14:textId="77777777" w:rsidR="00595E2C" w:rsidRPr="00595E2C" w:rsidRDefault="00551B4A" w:rsidP="00595E2C">
            <w:pPr>
              <w:rPr>
                <w:rFonts w:ascii="Calibri" w:eastAsia="Calibri" w:hAnsi="Calibri" w:cs="Times New Roman"/>
              </w:rPr>
            </w:pPr>
            <w:hyperlink r:id="rId18" w:history="1">
              <w:r w:rsidR="00595E2C" w:rsidRPr="00595E2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https://www.youtube.com/watch?v=cWK4b4ulWu4</w:t>
              </w:r>
            </w:hyperlink>
          </w:p>
          <w:p w14:paraId="2589AFC7" w14:textId="77777777" w:rsidR="00595E2C" w:rsidRPr="00595E2C" w:rsidRDefault="00595E2C" w:rsidP="00595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Просмотреть м/ф и ответить на вопросы: какие проблемы возникли у героев этого фильма? Как герои помогли друг другу?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38EA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5E2C" w:rsidRPr="00595E2C" w14:paraId="7583C7DB" w14:textId="77777777" w:rsidTr="00551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E3A6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0697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12.50-13.20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7877391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52698207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«Познаю родной край»</w:t>
            </w:r>
          </w:p>
          <w:p w14:paraId="34AE2627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Тычинина</w:t>
            </w:r>
          </w:p>
          <w:p w14:paraId="17FA7751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14:paraId="7EC02D66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  <w:p w14:paraId="2D9A8D21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4F432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Аквариумные рыбы.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E766" w14:textId="77777777" w:rsidR="00595E2C" w:rsidRPr="00595E2C" w:rsidRDefault="00595E2C" w:rsidP="00595E2C">
            <w:pPr>
              <w:rPr>
                <w:rFonts w:ascii="Calibri" w:eastAsia="Calibri" w:hAnsi="Calibri" w:cs="Times New Roman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9" w:history="1">
              <w:r w:rsidRPr="00595E2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https://www.youtube.com/watch?v=JZyo_WqPvEs</w:t>
              </w:r>
            </w:hyperlink>
          </w:p>
          <w:p w14:paraId="2992079A" w14:textId="77777777" w:rsidR="00595E2C" w:rsidRPr="00595E2C" w:rsidRDefault="00595E2C" w:rsidP="00595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Просмотреть видеоролик.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66BA" w14:textId="77777777" w:rsidR="00595E2C" w:rsidRPr="00595E2C" w:rsidRDefault="00595E2C" w:rsidP="00595E2C">
            <w:pPr>
              <w:rPr>
                <w:rFonts w:ascii="Calibri" w:eastAsia="Calibri" w:hAnsi="Calibri" w:cs="Times New Roman"/>
              </w:rPr>
            </w:pPr>
          </w:p>
        </w:tc>
      </w:tr>
      <w:tr w:rsidR="00595E2C" w:rsidRPr="00595E2C" w14:paraId="23C72E79" w14:textId="77777777" w:rsidTr="00551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180A" w14:textId="77777777" w:rsidR="00595E2C" w:rsidRPr="00595E2C" w:rsidRDefault="00595E2C" w:rsidP="00595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1EA9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13.40-14.10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70DF09DD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78A66A3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«Азбука безопасного движения»</w:t>
            </w:r>
          </w:p>
          <w:p w14:paraId="53903EB9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Тычинина</w:t>
            </w:r>
          </w:p>
          <w:p w14:paraId="5FC3324C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14:paraId="5E6D6772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7873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по улице группами</w:t>
            </w:r>
            <w:r w:rsidRPr="00595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AD2B" w14:textId="77777777" w:rsidR="00595E2C" w:rsidRPr="00595E2C" w:rsidRDefault="00551B4A" w:rsidP="00595E2C">
            <w:pPr>
              <w:rPr>
                <w:rFonts w:ascii="Calibri" w:eastAsia="Calibri" w:hAnsi="Calibri" w:cs="Times New Roman"/>
              </w:rPr>
            </w:pPr>
            <w:hyperlink r:id="rId20" w:history="1">
              <w:r w:rsidR="00595E2C" w:rsidRPr="00595E2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https://www.youtube.com/watch?v=6HwoAqwmbLw</w:t>
              </w:r>
            </w:hyperlink>
          </w:p>
          <w:p w14:paraId="4EEB18D8" w14:textId="77777777" w:rsidR="00595E2C" w:rsidRPr="00595E2C" w:rsidRDefault="00595E2C" w:rsidP="00595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Calibri" w:eastAsia="Calibri" w:hAnsi="Calibri" w:cs="Times New Roman"/>
                <w:sz w:val="20"/>
                <w:szCs w:val="20"/>
              </w:rPr>
              <w:t>Просмотреть видеоролик.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0896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95E2C" w:rsidRPr="00595E2C" w14:paraId="4C66E7BB" w14:textId="77777777" w:rsidTr="00551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927A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26D8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041CDBC1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14:paraId="62271FD4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«Калейдоскоп замечательных игр»</w:t>
            </w:r>
          </w:p>
          <w:p w14:paraId="11FCF061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Тычинина</w:t>
            </w:r>
          </w:p>
          <w:p w14:paraId="2F9E7D33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14:paraId="6E35DDB3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0381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Комплексная игра-приключение. Игра «Дневной дозор».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3FDC" w14:textId="77777777" w:rsidR="00595E2C" w:rsidRPr="00595E2C" w:rsidRDefault="00595E2C" w:rsidP="00595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Попробуй составить увлекательную игру-путешествие по хорошо знакомым памятным местам нашего города с выполнением заданий на каждой остановке.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A627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5E2C" w:rsidRPr="00595E2C" w14:paraId="6FB8B87F" w14:textId="77777777" w:rsidTr="00551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C84D" w14:textId="77777777" w:rsidR="00595E2C" w:rsidRPr="00595E2C" w:rsidRDefault="00595E2C" w:rsidP="00595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503DE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12.50-13.20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94249F2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3F1B8AC7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«Юные грамотеи»</w:t>
            </w:r>
          </w:p>
          <w:p w14:paraId="1EA7C12C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Тычинина</w:t>
            </w:r>
          </w:p>
          <w:p w14:paraId="24AA7666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14:paraId="3A8CF07C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9F2F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Как правильно извиниться.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B9F" w14:textId="77777777" w:rsidR="00595E2C" w:rsidRPr="00595E2C" w:rsidRDefault="00551B4A" w:rsidP="00595E2C">
            <w:pPr>
              <w:rPr>
                <w:rFonts w:ascii="Calibri" w:eastAsia="Calibri" w:hAnsi="Calibri" w:cs="Times New Roman"/>
              </w:rPr>
            </w:pPr>
            <w:hyperlink r:id="rId21" w:history="1">
              <w:r w:rsidR="00595E2C" w:rsidRPr="00595E2C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https://www.youtube.com/watch?v=OfhcDIlOOH8</w:t>
              </w:r>
            </w:hyperlink>
          </w:p>
          <w:p w14:paraId="4A178BAB" w14:textId="77777777" w:rsidR="00595E2C" w:rsidRPr="00595E2C" w:rsidRDefault="00595E2C" w:rsidP="00595E2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5E2C">
              <w:rPr>
                <w:rFonts w:ascii="Times New Roman" w:eastAsia="Calibri" w:hAnsi="Times New Roman" w:cs="Times New Roman"/>
                <w:sz w:val="20"/>
                <w:szCs w:val="20"/>
              </w:rPr>
              <w:t>Просмотреть видеоролик.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ED9" w14:textId="77777777" w:rsidR="00595E2C" w:rsidRPr="00595E2C" w:rsidRDefault="00595E2C" w:rsidP="00595E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2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1418"/>
        <w:gridCol w:w="1276"/>
        <w:gridCol w:w="1559"/>
        <w:gridCol w:w="7380"/>
        <w:gridCol w:w="90"/>
        <w:gridCol w:w="1318"/>
      </w:tblGrid>
      <w:tr w:rsidR="00551B4A" w:rsidRPr="00551B4A" w14:paraId="53D65CA2" w14:textId="26252945" w:rsidTr="00551B4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DFE1" w14:textId="77777777" w:rsidR="00551B4A" w:rsidRPr="00551B4A" w:rsidRDefault="00551B4A" w:rsidP="00551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B3AC" w14:textId="77777777" w:rsidR="00551B4A" w:rsidRPr="00551B4A" w:rsidRDefault="00551B4A" w:rsidP="00551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>12.00-12.20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5928ADC4" w14:textId="77777777" w:rsidR="00551B4A" w:rsidRPr="00551B4A" w:rsidRDefault="00551B4A" w:rsidP="00551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089F21B5" w14:textId="77777777" w:rsidR="00551B4A" w:rsidRPr="00551B4A" w:rsidRDefault="00551B4A" w:rsidP="00551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>«Театр 100 лиц»</w:t>
            </w:r>
          </w:p>
          <w:p w14:paraId="5BDCC6A3" w14:textId="77777777" w:rsidR="00551B4A" w:rsidRPr="00551B4A" w:rsidRDefault="00551B4A" w:rsidP="00551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>Тычинина Ирина</w:t>
            </w:r>
          </w:p>
          <w:p w14:paraId="3FBD49A9" w14:textId="77777777" w:rsidR="00551B4A" w:rsidRPr="00551B4A" w:rsidRDefault="00551B4A" w:rsidP="00551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A831" w14:textId="77777777" w:rsidR="00551B4A" w:rsidRPr="00551B4A" w:rsidRDefault="00551B4A" w:rsidP="00551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>Внутренний  монолог</w:t>
            </w:r>
            <w:proofErr w:type="gramEnd"/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ACC" w14:textId="77777777" w:rsidR="00551B4A" w:rsidRPr="00551B4A" w:rsidRDefault="00551B4A" w:rsidP="00551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>Чтение  сказки</w:t>
            </w:r>
            <w:proofErr w:type="gramEnd"/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С.  Козлова «Снежный цветок».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FAEE" w14:textId="77777777" w:rsidR="00551B4A" w:rsidRPr="00551B4A" w:rsidRDefault="00551B4A" w:rsidP="00551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51B4A" w:rsidRPr="00551B4A" w14:paraId="45980A06" w14:textId="0E2A26E0" w:rsidTr="00551B4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9B99" w14:textId="77777777" w:rsidR="00551B4A" w:rsidRPr="00551B4A" w:rsidRDefault="00551B4A" w:rsidP="00551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3A3D" w14:textId="77777777" w:rsidR="00551B4A" w:rsidRPr="00551B4A" w:rsidRDefault="00551B4A" w:rsidP="00551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>13.00-13.20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0FF90117" w14:textId="77777777" w:rsidR="00551B4A" w:rsidRPr="00551B4A" w:rsidRDefault="00551B4A" w:rsidP="00551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14:paraId="5EAB9B68" w14:textId="77777777" w:rsidR="00551B4A" w:rsidRPr="00551B4A" w:rsidRDefault="00551B4A" w:rsidP="00551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>«Клуб юных экономистов»</w:t>
            </w:r>
          </w:p>
          <w:p w14:paraId="7875CCA1" w14:textId="77777777" w:rsidR="00551B4A" w:rsidRPr="00551B4A" w:rsidRDefault="00551B4A" w:rsidP="00551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>Тычинина</w:t>
            </w:r>
          </w:p>
          <w:p w14:paraId="5A383340" w14:textId="77777777" w:rsidR="00551B4A" w:rsidRPr="00551B4A" w:rsidRDefault="00551B4A" w:rsidP="00551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Ирина </w:t>
            </w:r>
          </w:p>
          <w:p w14:paraId="3912F458" w14:textId="77777777" w:rsidR="00551B4A" w:rsidRPr="00551B4A" w:rsidRDefault="00551B4A" w:rsidP="00551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A27F" w14:textId="77777777" w:rsidR="00551B4A" w:rsidRPr="00551B4A" w:rsidRDefault="00551B4A" w:rsidP="00551B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>Конкуренция, хорошо это или плохо?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A367" w14:textId="77777777" w:rsidR="00551B4A" w:rsidRPr="00551B4A" w:rsidRDefault="00551B4A" w:rsidP="00551B4A">
            <w:pPr>
              <w:rPr>
                <w:rFonts w:ascii="Calibri" w:eastAsia="Calibri" w:hAnsi="Calibri" w:cs="Times New Roman"/>
              </w:rPr>
            </w:pPr>
            <w:hyperlink r:id="rId22" w:history="1">
              <w:r w:rsidRPr="00551B4A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https://www.youtube.com/watch?v=IZyfm7KgeR4</w:t>
              </w:r>
            </w:hyperlink>
          </w:p>
          <w:p w14:paraId="2F6B61EA" w14:textId="77777777" w:rsidR="00551B4A" w:rsidRPr="00551B4A" w:rsidRDefault="00551B4A" w:rsidP="00551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1B4A">
              <w:rPr>
                <w:rFonts w:ascii="Times New Roman" w:eastAsia="Calibri" w:hAnsi="Times New Roman" w:cs="Times New Roman"/>
                <w:sz w:val="20"/>
                <w:szCs w:val="20"/>
              </w:rPr>
              <w:t>Просмотреть фильм для детей о конкуренции и сделать вывод о том, хорошо это или плохо (ив шутку, и в серьёз).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EAEE" w14:textId="77777777" w:rsidR="00551B4A" w:rsidRDefault="00551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22230A" w14:textId="77777777" w:rsidR="00551B4A" w:rsidRPr="00551B4A" w:rsidRDefault="00551B4A" w:rsidP="00551B4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C8ACCC9" w14:textId="77777777" w:rsidR="00595E2C" w:rsidRPr="00595E2C" w:rsidRDefault="00595E2C" w:rsidP="00595E2C">
      <w:pPr>
        <w:spacing w:after="200" w:line="276" w:lineRule="auto"/>
        <w:rPr>
          <w:rFonts w:ascii="Calibri" w:eastAsia="Calibri" w:hAnsi="Calibri" w:cs="Times New Roman"/>
        </w:rPr>
      </w:pPr>
    </w:p>
    <w:p w14:paraId="493F41E0" w14:textId="77777777" w:rsidR="008668D5" w:rsidRDefault="008668D5"/>
    <w:sectPr w:rsidR="008668D5" w:rsidSect="00FE42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ouTube Noto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22"/>
    <w:rsid w:val="00551B4A"/>
    <w:rsid w:val="00595E2C"/>
    <w:rsid w:val="008668D5"/>
    <w:rsid w:val="00CE1122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76797-17C0-4F88-9077-4DDA999E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E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95E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51B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Hf-ZWsyzVU" TargetMode="External"/><Relationship Id="rId13" Type="http://schemas.openxmlformats.org/officeDocument/2006/relationships/hyperlink" Target="https://www.youtube.com/watch?v=HMOI3DN6iM8" TargetMode="External"/><Relationship Id="rId18" Type="http://schemas.openxmlformats.org/officeDocument/2006/relationships/hyperlink" Target="https://www.youtube.com/watch?v=cWK4b4ulWu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fhcDIlOOH8" TargetMode="External"/><Relationship Id="rId7" Type="http://schemas.openxmlformats.org/officeDocument/2006/relationships/hyperlink" Target="https://videouroki.net/" TargetMode="External"/><Relationship Id="rId12" Type="http://schemas.openxmlformats.org/officeDocument/2006/relationships/hyperlink" Target="https://drive.google.com/file/d/1cIMbOHta0DuVoTJj3wSQ2qf3dvFQPPm3/view" TargetMode="External"/><Relationship Id="rId17" Type="http://schemas.openxmlformats.org/officeDocument/2006/relationships/hyperlink" Target="https://www.youtube.com/watch?v=afgeWv-TlH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j1ahfl.xn--p1ai/library/viktorina_ribi_videomaterial_prezentatciya_072620.html" TargetMode="External"/><Relationship Id="rId20" Type="http://schemas.openxmlformats.org/officeDocument/2006/relationships/hyperlink" Target="https://www.youtube.com/watch?v=6HwoAqwmbLw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" TargetMode="External"/><Relationship Id="rId11" Type="http://schemas.openxmlformats.org/officeDocument/2006/relationships/hyperlink" Target="https://infourok.ru/prezentaciya-ribi-samarskoy-oblasti-595456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ultiurok.ru/files/prezentatsiia-k-uroku-matematiki-na-temu-sekunda.html" TargetMode="External"/><Relationship Id="rId15" Type="http://schemas.openxmlformats.org/officeDocument/2006/relationships/hyperlink" Target="https://drive.google.com/file/d/1cIMbOHta0DuVoTJj3wSQ2qf3dvFQPPm3/vie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www.youtube.com/watch?v=JZyo_WqPvEs" TargetMode="External"/><Relationship Id="rId4" Type="http://schemas.openxmlformats.org/officeDocument/2006/relationships/hyperlink" Target="https://multiurok.ru/" TargetMode="External"/><Relationship Id="rId9" Type="http://schemas.openxmlformats.org/officeDocument/2006/relationships/hyperlink" Target="https://infourok.ru/prezentaciya-ribi-samarskoy-oblasti-595456.html" TargetMode="External"/><Relationship Id="rId14" Type="http://schemas.openxmlformats.org/officeDocument/2006/relationships/hyperlink" Target="https://russia.tv/video/show/brand_id/10991/episode_id/118271/video_id/118271/viewtype/picture/" TargetMode="External"/><Relationship Id="rId22" Type="http://schemas.openxmlformats.org/officeDocument/2006/relationships/hyperlink" Target="https://www.youtube.com/watch?v=IZyfm7KgeR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2020-04-17T09:49:00Z</dcterms:created>
  <dcterms:modified xsi:type="dcterms:W3CDTF">2020-04-17T11:12:00Z</dcterms:modified>
</cp:coreProperties>
</file>